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B1" w:rsidRPr="008804B1" w:rsidRDefault="008804B1" w:rsidP="00A8349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804B1" w:rsidRPr="008804B1" w:rsidRDefault="008804B1" w:rsidP="008804B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8804B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KHAWZAWL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DISTRICT</w:t>
      </w:r>
    </w:p>
    <w:p w:rsidR="008804B1" w:rsidRPr="008804B1" w:rsidRDefault="008804B1" w:rsidP="008804B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8804B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PIP for FY 2026-2027</w:t>
      </w:r>
    </w:p>
    <w:p w:rsidR="008804B1" w:rsidRDefault="008804B1"/>
    <w:tbl>
      <w:tblPr>
        <w:tblW w:w="10783" w:type="dxa"/>
        <w:tblInd w:w="-702" w:type="dxa"/>
        <w:tblLook w:val="04A0"/>
      </w:tblPr>
      <w:tblGrid>
        <w:gridCol w:w="1487"/>
        <w:gridCol w:w="2017"/>
        <w:gridCol w:w="1610"/>
        <w:gridCol w:w="2273"/>
        <w:gridCol w:w="1770"/>
        <w:gridCol w:w="774"/>
        <w:gridCol w:w="1318"/>
      </w:tblGrid>
      <w:tr w:rsidR="008804B1" w:rsidRPr="00254E2F" w:rsidTr="00E81A6E">
        <w:trPr>
          <w:trHeight w:val="289"/>
        </w:trPr>
        <w:tc>
          <w:tcPr>
            <w:tcW w:w="10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804B1" w:rsidRPr="00254E2F" w:rsidRDefault="008804B1" w:rsidP="0090619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REQUIREMENT OF DISTRICT LEVEL HALF YEARLY</w:t>
            </w:r>
            <w:r w:rsidRPr="00254E2F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 xml:space="preserve"> REVIEW MEETING </w:t>
            </w:r>
          </w:p>
          <w:p w:rsidR="008804B1" w:rsidRPr="00254E2F" w:rsidRDefault="008804B1" w:rsidP="00906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54E2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804B1" w:rsidRPr="00254E2F" w:rsidTr="00E81A6E">
        <w:trPr>
          <w:trHeight w:val="289"/>
        </w:trPr>
        <w:tc>
          <w:tcPr>
            <w:tcW w:w="6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:rsidR="008804B1" w:rsidRPr="00254E2F" w:rsidRDefault="008804B1" w:rsidP="009061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Venue-</w:t>
            </w:r>
            <w:proofErr w:type="spellStart"/>
            <w:r w:rsidRPr="00254E2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Khawzawl</w:t>
            </w:r>
            <w:proofErr w:type="spellEnd"/>
          </w:p>
        </w:tc>
        <w:tc>
          <w:tcPr>
            <w:tcW w:w="38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:rsidR="008804B1" w:rsidRPr="00254E2F" w:rsidRDefault="008804B1" w:rsidP="009061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No of Days per half yearly</w:t>
            </w:r>
            <w:r w:rsidRPr="00254E2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-1 day</w:t>
            </w:r>
          </w:p>
        </w:tc>
      </w:tr>
      <w:tr w:rsidR="008804B1" w:rsidRPr="00254E2F" w:rsidTr="00E81A6E">
        <w:trPr>
          <w:trHeight w:val="1156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4B1" w:rsidRPr="00254E2F" w:rsidRDefault="008804B1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4B1" w:rsidRPr="00254E2F" w:rsidRDefault="008804B1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 of MO/HS/BAM</w:t>
            </w:r>
            <w:r w:rsidR="00B6707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/DEO</w:t>
            </w: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to attend DQRM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4B1" w:rsidRPr="00254E2F" w:rsidRDefault="008804B1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Designation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4B1" w:rsidRPr="00254E2F" w:rsidRDefault="008804B1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Posting Place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4B1" w:rsidRPr="00254E2F" w:rsidRDefault="008804B1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TA/POL(</w:t>
            </w:r>
            <w:proofErr w:type="spellStart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to&amp;fro</w:t>
            </w:r>
            <w:proofErr w:type="spellEnd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4B1" w:rsidRPr="00254E2F" w:rsidRDefault="008804B1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4B1" w:rsidRPr="00254E2F" w:rsidRDefault="008804B1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Total</w:t>
            </w:r>
          </w:p>
        </w:tc>
      </w:tr>
      <w:tr w:rsidR="008C2EBB" w:rsidRPr="00254E2F" w:rsidTr="00E81A6E">
        <w:trPr>
          <w:trHeight w:val="251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62238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SMO/</w:t>
            </w: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District Hospital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8C2EBB" w:rsidP="00E81A6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800</w:t>
            </w:r>
          </w:p>
        </w:tc>
      </w:tr>
      <w:tr w:rsidR="008C2EBB" w:rsidRPr="00254E2F" w:rsidTr="00E81A6E">
        <w:trPr>
          <w:trHeight w:val="273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62238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Khawhai</w:t>
            </w:r>
            <w:proofErr w:type="spellEnd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PHC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8C2EBB" w:rsidP="00E81A6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2600</w:t>
            </w:r>
          </w:p>
        </w:tc>
      </w:tr>
      <w:tr w:rsidR="008C2EBB" w:rsidRPr="00254E2F" w:rsidTr="00E81A6E">
        <w:trPr>
          <w:trHeight w:val="289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62238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Sialhawk</w:t>
            </w:r>
            <w:proofErr w:type="spellEnd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PHC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8C2EBB" w:rsidP="00E81A6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3400</w:t>
            </w:r>
          </w:p>
        </w:tc>
      </w:tr>
      <w:tr w:rsidR="008C2EBB" w:rsidRPr="00254E2F" w:rsidTr="00E81A6E">
        <w:trPr>
          <w:trHeight w:val="289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62238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Biate</w:t>
            </w:r>
            <w:proofErr w:type="spellEnd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CHC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8C2EBB" w:rsidP="00E81A6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3900</w:t>
            </w:r>
          </w:p>
        </w:tc>
      </w:tr>
      <w:tr w:rsidR="008C2EBB" w:rsidRPr="00254E2F" w:rsidTr="00E81A6E">
        <w:trPr>
          <w:trHeight w:val="289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62238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Rabung</w:t>
            </w:r>
            <w:proofErr w:type="spellEnd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PHC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8C2EBB" w:rsidP="00E81A6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2800</w:t>
            </w:r>
          </w:p>
        </w:tc>
      </w:tr>
      <w:tr w:rsidR="008C2EBB" w:rsidRPr="00254E2F" w:rsidTr="00E81A6E">
        <w:trPr>
          <w:trHeight w:val="289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62238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MO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Kawlkulh</w:t>
            </w:r>
            <w:proofErr w:type="spellEnd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PHC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8C2EBB" w:rsidP="00E81A6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2600</w:t>
            </w:r>
          </w:p>
        </w:tc>
      </w:tr>
      <w:tr w:rsidR="008C2EBB" w:rsidRPr="00254E2F" w:rsidTr="00E81A6E">
        <w:trPr>
          <w:trHeight w:val="578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62238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HS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Khawzawl</w:t>
            </w:r>
            <w:proofErr w:type="spellEnd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Main Centre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8C2EBB" w:rsidP="00E81A6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</w:tr>
      <w:tr w:rsidR="008C2EBB" w:rsidRPr="00254E2F" w:rsidTr="00E81A6E">
        <w:trPr>
          <w:trHeight w:val="289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62238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HS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Khawhai</w:t>
            </w:r>
            <w:proofErr w:type="spellEnd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PHC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8C2EBB" w:rsidP="00E81A6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2400</w:t>
            </w:r>
          </w:p>
        </w:tc>
      </w:tr>
      <w:tr w:rsidR="008C2EBB" w:rsidRPr="00254E2F" w:rsidTr="00E81A6E">
        <w:trPr>
          <w:trHeight w:val="289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62238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HS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Sialhawk</w:t>
            </w:r>
            <w:proofErr w:type="spellEnd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PHC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8C2EBB" w:rsidP="00E81A6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3200</w:t>
            </w:r>
          </w:p>
        </w:tc>
      </w:tr>
      <w:tr w:rsidR="008C2EBB" w:rsidRPr="00254E2F" w:rsidTr="00E81A6E">
        <w:trPr>
          <w:trHeight w:val="289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62238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HS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Biate</w:t>
            </w:r>
            <w:proofErr w:type="spellEnd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CHC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8C2EBB" w:rsidP="00E81A6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3700</w:t>
            </w:r>
          </w:p>
        </w:tc>
      </w:tr>
      <w:tr w:rsidR="008C2EBB" w:rsidRPr="00254E2F" w:rsidTr="00E81A6E">
        <w:trPr>
          <w:trHeight w:val="289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62238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HS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Rabung</w:t>
            </w:r>
            <w:proofErr w:type="spellEnd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PHC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8C2EBB" w:rsidP="00E81A6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2600</w:t>
            </w:r>
          </w:p>
        </w:tc>
      </w:tr>
      <w:tr w:rsidR="008C2EBB" w:rsidRPr="00254E2F" w:rsidTr="00E81A6E">
        <w:trPr>
          <w:trHeight w:val="263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62238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HS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Kawlkulh</w:t>
            </w:r>
            <w:proofErr w:type="spellEnd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PHC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8C2EBB" w:rsidP="00E81A6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2400</w:t>
            </w:r>
          </w:p>
        </w:tc>
      </w:tr>
      <w:tr w:rsidR="008C2EBB" w:rsidRPr="00254E2F" w:rsidTr="00E81A6E">
        <w:trPr>
          <w:trHeight w:val="143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62238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BAM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Khawhai</w:t>
            </w:r>
            <w:proofErr w:type="spellEnd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PHC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8C2EBB" w:rsidP="00E81A6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2400</w:t>
            </w:r>
          </w:p>
        </w:tc>
      </w:tr>
      <w:tr w:rsidR="008C2EBB" w:rsidRPr="00254E2F" w:rsidTr="00E81A6E">
        <w:trPr>
          <w:trHeight w:val="111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62238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BAM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Sialhawk</w:t>
            </w:r>
            <w:proofErr w:type="spellEnd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PHC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8C2EBB" w:rsidP="00E81A6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3200</w:t>
            </w:r>
          </w:p>
        </w:tc>
      </w:tr>
      <w:tr w:rsidR="008C2EBB" w:rsidRPr="00254E2F" w:rsidTr="00E81A6E">
        <w:trPr>
          <w:trHeight w:val="129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62238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BAM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Biate</w:t>
            </w:r>
            <w:proofErr w:type="spellEnd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CHC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8C2EBB" w:rsidP="00E81A6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3700</w:t>
            </w:r>
          </w:p>
        </w:tc>
      </w:tr>
      <w:tr w:rsidR="008C2EBB" w:rsidRPr="00254E2F" w:rsidTr="00E81A6E">
        <w:trPr>
          <w:trHeight w:val="144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62238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BAM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Rabung</w:t>
            </w:r>
            <w:proofErr w:type="spellEnd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PHC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8C2EBB" w:rsidP="00E81A6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2600</w:t>
            </w:r>
          </w:p>
        </w:tc>
      </w:tr>
      <w:tr w:rsidR="008C2EBB" w:rsidRPr="00254E2F" w:rsidTr="00E81A6E">
        <w:trPr>
          <w:trHeight w:val="417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Default="0062238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BAM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Kawlkulh</w:t>
            </w:r>
            <w:proofErr w:type="spellEnd"/>
            <w:r w:rsidRPr="00254E2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PHC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EBB" w:rsidRPr="00254E2F" w:rsidRDefault="008C2EBB" w:rsidP="00E81A6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6E" w:rsidRDefault="00E81A6E" w:rsidP="00E81A6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2400</w:t>
            </w:r>
          </w:p>
        </w:tc>
      </w:tr>
      <w:tr w:rsidR="00E81A6E" w:rsidRPr="00254E2F" w:rsidTr="00E81A6E">
        <w:trPr>
          <w:trHeight w:val="557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6E" w:rsidRDefault="00E81A6E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6E" w:rsidRDefault="00E81A6E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6E" w:rsidRDefault="00E81A6E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Data Manager/DEO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6E" w:rsidRPr="00254E2F" w:rsidRDefault="00E81A6E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Khawzawl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DH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6E" w:rsidRDefault="00E81A6E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6E" w:rsidRDefault="00E81A6E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6E" w:rsidRDefault="00E81A6E" w:rsidP="00E81A6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</w:tr>
      <w:tr w:rsidR="00D17B34" w:rsidRPr="00254E2F" w:rsidTr="00E81A6E">
        <w:trPr>
          <w:trHeight w:val="305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7B34" w:rsidRPr="00254E2F" w:rsidRDefault="00D17B3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7B34" w:rsidRPr="00254E2F" w:rsidRDefault="00D17B3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7B34" w:rsidRPr="00254E2F" w:rsidRDefault="00D17B3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7B34" w:rsidRPr="00254E2F" w:rsidRDefault="00622384" w:rsidP="00E81A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7B34" w:rsidRPr="00622384" w:rsidRDefault="008C2EBB" w:rsidP="00E81A6E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622384">
              <w:rPr>
                <w:rFonts w:ascii="Calibri" w:hAnsi="Calibri" w:cs="Calibri"/>
                <w:b/>
                <w:color w:val="000000"/>
              </w:rPr>
              <w:t>33900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7B34" w:rsidRPr="00622384" w:rsidRDefault="00E81A6E" w:rsidP="00E81A6E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12000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B34" w:rsidRPr="00622384" w:rsidRDefault="008C2EBB" w:rsidP="00E81A6E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622384">
              <w:rPr>
                <w:rFonts w:ascii="Calibri" w:hAnsi="Calibri" w:cs="Calibri"/>
                <w:b/>
                <w:color w:val="000000"/>
              </w:rPr>
              <w:t>45</w:t>
            </w:r>
            <w:r w:rsidR="00E81A6E">
              <w:rPr>
                <w:rFonts w:ascii="Calibri" w:hAnsi="Calibri" w:cs="Calibri"/>
                <w:b/>
                <w:color w:val="000000"/>
              </w:rPr>
              <w:t>900</w:t>
            </w:r>
          </w:p>
        </w:tc>
      </w:tr>
    </w:tbl>
    <w:p w:rsidR="008804B1" w:rsidRDefault="008804B1" w:rsidP="008804B1"/>
    <w:p w:rsidR="00E81A6E" w:rsidRDefault="00E81A6E" w:rsidP="008804B1"/>
    <w:p w:rsidR="008804B1" w:rsidRDefault="008804B1" w:rsidP="008804B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lastRenderedPageBreak/>
        <w:t xml:space="preserve">Total proposed </w:t>
      </w:r>
      <w:r w:rsidRPr="00254E2F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 xml:space="preserve">Budget break up for Half </w:t>
      </w:r>
      <w:proofErr w:type="gramStart"/>
      <w:r w:rsidRPr="00254E2F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>Yearly(</w:t>
      </w:r>
      <w:proofErr w:type="gramEnd"/>
      <w:r w:rsidRPr="00254E2F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>2</w:t>
      </w:r>
      <w:r w:rsidRPr="008804B1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>times</w:t>
      </w:r>
      <w:r w:rsidRPr="00254E2F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>/year) Review Meeting</w:t>
      </w:r>
      <w:r w:rsidR="006C4641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 xml:space="preserve"> with MO,HS and BAM/DEO</w:t>
      </w:r>
      <w:r w:rsidRPr="00254E2F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>:</w:t>
      </w:r>
      <w:r w:rsidR="006C4641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 xml:space="preserve"> Rs.127200</w:t>
      </w:r>
      <w:r w:rsidR="00824394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 xml:space="preserve">/- </w:t>
      </w:r>
    </w:p>
    <w:p w:rsidR="008804B1" w:rsidRPr="008804B1" w:rsidRDefault="008804B1" w:rsidP="008804B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</w:pPr>
    </w:p>
    <w:tbl>
      <w:tblPr>
        <w:tblStyle w:val="TableGrid"/>
        <w:tblW w:w="10634" w:type="dxa"/>
        <w:tblInd w:w="-702" w:type="dxa"/>
        <w:tblLook w:val="04A0"/>
      </w:tblPr>
      <w:tblGrid>
        <w:gridCol w:w="1170"/>
        <w:gridCol w:w="3870"/>
        <w:gridCol w:w="3111"/>
        <w:gridCol w:w="2483"/>
      </w:tblGrid>
      <w:tr w:rsidR="008804B1" w:rsidTr="00906190">
        <w:trPr>
          <w:trHeight w:val="288"/>
        </w:trPr>
        <w:tc>
          <w:tcPr>
            <w:tcW w:w="1170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proofErr w:type="spellStart"/>
            <w:r w:rsidRPr="008804B1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3870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880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Components</w:t>
            </w:r>
          </w:p>
        </w:tc>
        <w:tc>
          <w:tcPr>
            <w:tcW w:w="3111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8804B1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Rate/day</w:t>
            </w:r>
          </w:p>
        </w:tc>
        <w:tc>
          <w:tcPr>
            <w:tcW w:w="2483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8804B1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Amount</w:t>
            </w:r>
          </w:p>
        </w:tc>
      </w:tr>
      <w:tr w:rsidR="008804B1" w:rsidTr="00906190">
        <w:trPr>
          <w:trHeight w:val="288"/>
        </w:trPr>
        <w:tc>
          <w:tcPr>
            <w:tcW w:w="1170" w:type="dxa"/>
            <w:vAlign w:val="bottom"/>
          </w:tcPr>
          <w:p w:rsidR="008804B1" w:rsidRPr="008804B1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8804B1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0" w:type="dxa"/>
            <w:vAlign w:val="bottom"/>
          </w:tcPr>
          <w:p w:rsidR="008804B1" w:rsidRPr="008804B1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Honorarium for Resource</w:t>
            </w:r>
          </w:p>
        </w:tc>
        <w:tc>
          <w:tcPr>
            <w:tcW w:w="3111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8804B1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10</w:t>
            </w:r>
            <w:r w:rsidRPr="00254E2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00 x</w:t>
            </w:r>
            <w:r w:rsidR="00E06B38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3x</w:t>
            </w:r>
            <w:r w:rsidRPr="00254E2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 xml:space="preserve"> </w:t>
            </w:r>
            <w:r w:rsidR="00A83496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483" w:type="dxa"/>
            <w:vAlign w:val="bottom"/>
          </w:tcPr>
          <w:p w:rsidR="008804B1" w:rsidRPr="00254E2F" w:rsidRDefault="00E06B38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6000</w:t>
            </w:r>
          </w:p>
        </w:tc>
      </w:tr>
      <w:tr w:rsidR="008804B1" w:rsidTr="00906190">
        <w:trPr>
          <w:trHeight w:val="304"/>
        </w:trPr>
        <w:tc>
          <w:tcPr>
            <w:tcW w:w="1170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0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Lunch</w:t>
            </w:r>
          </w:p>
        </w:tc>
        <w:tc>
          <w:tcPr>
            <w:tcW w:w="3111" w:type="dxa"/>
            <w:vAlign w:val="bottom"/>
          </w:tcPr>
          <w:p w:rsidR="008804B1" w:rsidRPr="00254E2F" w:rsidRDefault="00E06B38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200x</w:t>
            </w:r>
            <w:r w:rsidR="001A4012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 xml:space="preserve"> 24</w:t>
            </w:r>
            <w:r w:rsidR="008804B1" w:rsidRPr="00254E2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nos</w:t>
            </w: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 xml:space="preserve"> x2</w:t>
            </w:r>
          </w:p>
        </w:tc>
        <w:tc>
          <w:tcPr>
            <w:tcW w:w="2483" w:type="dxa"/>
            <w:vAlign w:val="bottom"/>
          </w:tcPr>
          <w:p w:rsidR="008804B1" w:rsidRPr="00254E2F" w:rsidRDefault="001A4012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9600</w:t>
            </w:r>
          </w:p>
        </w:tc>
      </w:tr>
      <w:tr w:rsidR="008804B1" w:rsidTr="00906190">
        <w:trPr>
          <w:trHeight w:val="304"/>
        </w:trPr>
        <w:tc>
          <w:tcPr>
            <w:tcW w:w="1170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0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proofErr w:type="spellStart"/>
            <w:r w:rsidRPr="00254E2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Stationaries</w:t>
            </w:r>
            <w:proofErr w:type="spellEnd"/>
          </w:p>
        </w:tc>
        <w:tc>
          <w:tcPr>
            <w:tcW w:w="3111" w:type="dxa"/>
            <w:vAlign w:val="bottom"/>
          </w:tcPr>
          <w:p w:rsidR="008804B1" w:rsidRPr="00254E2F" w:rsidRDefault="00E06B38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100 x</w:t>
            </w:r>
            <w:r w:rsidR="001A4012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18</w:t>
            </w:r>
            <w:r w:rsidR="008804B1" w:rsidRPr="00254E2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804B1" w:rsidRPr="00254E2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nos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 xml:space="preserve"> x2</w:t>
            </w:r>
          </w:p>
        </w:tc>
        <w:tc>
          <w:tcPr>
            <w:tcW w:w="2483" w:type="dxa"/>
            <w:vAlign w:val="bottom"/>
          </w:tcPr>
          <w:p w:rsidR="008804B1" w:rsidRPr="00254E2F" w:rsidRDefault="001A4012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3600</w:t>
            </w:r>
          </w:p>
        </w:tc>
      </w:tr>
      <w:tr w:rsidR="008804B1" w:rsidTr="00906190">
        <w:trPr>
          <w:trHeight w:val="304"/>
        </w:trPr>
        <w:tc>
          <w:tcPr>
            <w:tcW w:w="1170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0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Banner</w:t>
            </w:r>
          </w:p>
        </w:tc>
        <w:tc>
          <w:tcPr>
            <w:tcW w:w="3111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8804B1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800x2</w:t>
            </w:r>
          </w:p>
        </w:tc>
        <w:tc>
          <w:tcPr>
            <w:tcW w:w="2483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8804B1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1600</w:t>
            </w:r>
          </w:p>
        </w:tc>
      </w:tr>
      <w:tr w:rsidR="008804B1" w:rsidTr="00906190">
        <w:trPr>
          <w:trHeight w:val="304"/>
        </w:trPr>
        <w:tc>
          <w:tcPr>
            <w:tcW w:w="1170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0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Support Staff</w:t>
            </w:r>
          </w:p>
        </w:tc>
        <w:tc>
          <w:tcPr>
            <w:tcW w:w="3111" w:type="dxa"/>
            <w:vAlign w:val="bottom"/>
          </w:tcPr>
          <w:p w:rsidR="008804B1" w:rsidRPr="00254E2F" w:rsidRDefault="001A4012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600</w:t>
            </w:r>
            <w:r w:rsidR="008804B1" w:rsidRPr="008804B1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x3</w:t>
            </w: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x2</w:t>
            </w:r>
          </w:p>
        </w:tc>
        <w:tc>
          <w:tcPr>
            <w:tcW w:w="2483" w:type="dxa"/>
            <w:vAlign w:val="bottom"/>
          </w:tcPr>
          <w:p w:rsidR="008804B1" w:rsidRPr="00254E2F" w:rsidRDefault="001A4012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3600</w:t>
            </w:r>
          </w:p>
        </w:tc>
      </w:tr>
      <w:tr w:rsidR="008804B1" w:rsidTr="00906190">
        <w:trPr>
          <w:trHeight w:val="288"/>
        </w:trPr>
        <w:tc>
          <w:tcPr>
            <w:tcW w:w="1170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0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Hall Rent</w:t>
            </w:r>
          </w:p>
        </w:tc>
        <w:tc>
          <w:tcPr>
            <w:tcW w:w="3111" w:type="dxa"/>
            <w:vAlign w:val="bottom"/>
          </w:tcPr>
          <w:p w:rsidR="008804B1" w:rsidRPr="00254E2F" w:rsidRDefault="001A4012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2500</w:t>
            </w:r>
            <w:r w:rsidR="008804B1" w:rsidRPr="008804B1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x2</w:t>
            </w:r>
          </w:p>
        </w:tc>
        <w:tc>
          <w:tcPr>
            <w:tcW w:w="2483" w:type="dxa"/>
            <w:vAlign w:val="bottom"/>
          </w:tcPr>
          <w:p w:rsidR="008804B1" w:rsidRPr="00254E2F" w:rsidRDefault="001A4012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5000</w:t>
            </w:r>
          </w:p>
        </w:tc>
      </w:tr>
      <w:tr w:rsidR="008804B1" w:rsidTr="00906190">
        <w:trPr>
          <w:trHeight w:val="288"/>
        </w:trPr>
        <w:tc>
          <w:tcPr>
            <w:tcW w:w="1170" w:type="dxa"/>
            <w:vAlign w:val="bottom"/>
          </w:tcPr>
          <w:p w:rsidR="008804B1" w:rsidRPr="00254E2F" w:rsidRDefault="006C464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0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Total TA</w:t>
            </w:r>
          </w:p>
        </w:tc>
        <w:tc>
          <w:tcPr>
            <w:tcW w:w="3111" w:type="dxa"/>
            <w:vAlign w:val="bottom"/>
          </w:tcPr>
          <w:p w:rsidR="008804B1" w:rsidRPr="00254E2F" w:rsidRDefault="00622384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622384">
              <w:rPr>
                <w:rFonts w:ascii="Calibri" w:hAnsi="Calibri" w:cs="Calibri"/>
                <w:b/>
                <w:color w:val="000000"/>
              </w:rPr>
              <w:t>33900</w:t>
            </w:r>
            <w:r w:rsidR="008804B1" w:rsidRPr="008804B1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x 2</w:t>
            </w:r>
          </w:p>
        </w:tc>
        <w:tc>
          <w:tcPr>
            <w:tcW w:w="2483" w:type="dxa"/>
            <w:vAlign w:val="bottom"/>
          </w:tcPr>
          <w:p w:rsidR="008804B1" w:rsidRPr="00254E2F" w:rsidRDefault="001A4012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67800</w:t>
            </w:r>
          </w:p>
        </w:tc>
      </w:tr>
      <w:tr w:rsidR="008804B1" w:rsidTr="00906190">
        <w:trPr>
          <w:trHeight w:val="304"/>
        </w:trPr>
        <w:tc>
          <w:tcPr>
            <w:tcW w:w="1170" w:type="dxa"/>
            <w:vAlign w:val="bottom"/>
          </w:tcPr>
          <w:p w:rsidR="008804B1" w:rsidRPr="00254E2F" w:rsidRDefault="006C464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0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Total DA</w:t>
            </w:r>
          </w:p>
        </w:tc>
        <w:tc>
          <w:tcPr>
            <w:tcW w:w="3111" w:type="dxa"/>
            <w:vAlign w:val="bottom"/>
          </w:tcPr>
          <w:p w:rsidR="008804B1" w:rsidRPr="00254E2F" w:rsidRDefault="00E81A6E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622384">
              <w:rPr>
                <w:rFonts w:ascii="Calibri" w:hAnsi="Calibri" w:cs="Calibri"/>
                <w:b/>
                <w:color w:val="000000"/>
              </w:rPr>
              <w:t>1</w:t>
            </w:r>
            <w:r>
              <w:rPr>
                <w:rFonts w:ascii="Calibri" w:hAnsi="Calibri" w:cs="Calibri"/>
                <w:b/>
                <w:color w:val="000000"/>
              </w:rPr>
              <w:t>2000</w:t>
            </w:r>
            <w:r w:rsidR="008804B1" w:rsidRPr="008804B1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x 2</w:t>
            </w:r>
          </w:p>
        </w:tc>
        <w:tc>
          <w:tcPr>
            <w:tcW w:w="2483" w:type="dxa"/>
            <w:vAlign w:val="bottom"/>
          </w:tcPr>
          <w:p w:rsidR="008804B1" w:rsidRPr="00254E2F" w:rsidRDefault="001A4012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24000</w:t>
            </w:r>
          </w:p>
        </w:tc>
      </w:tr>
      <w:tr w:rsidR="008804B1" w:rsidTr="00906190">
        <w:trPr>
          <w:trHeight w:val="304"/>
        </w:trPr>
        <w:tc>
          <w:tcPr>
            <w:tcW w:w="1170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254E2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0" w:type="dxa"/>
            <w:vAlign w:val="bottom"/>
          </w:tcPr>
          <w:p w:rsidR="008804B1" w:rsidRPr="00254E2F" w:rsidRDefault="008804B1" w:rsidP="009061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4E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Contingency</w:t>
            </w:r>
          </w:p>
        </w:tc>
        <w:tc>
          <w:tcPr>
            <w:tcW w:w="3111" w:type="dxa"/>
            <w:vAlign w:val="bottom"/>
          </w:tcPr>
          <w:p w:rsidR="008804B1" w:rsidRPr="00254E2F" w:rsidRDefault="00E81A6E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30</w:t>
            </w:r>
            <w:r w:rsidR="008804B1" w:rsidRPr="008804B1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00</w:t>
            </w:r>
            <w:r w:rsidR="008804B1" w:rsidRPr="00254E2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 xml:space="preserve"> x </w:t>
            </w:r>
            <w:r w:rsidR="008804B1" w:rsidRPr="008804B1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483" w:type="dxa"/>
            <w:vAlign w:val="bottom"/>
          </w:tcPr>
          <w:p w:rsidR="008804B1" w:rsidRPr="00254E2F" w:rsidRDefault="001A4012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6</w:t>
            </w:r>
            <w:r w:rsidR="008804B1" w:rsidRPr="008804B1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000</w:t>
            </w:r>
          </w:p>
        </w:tc>
      </w:tr>
      <w:tr w:rsidR="008804B1" w:rsidTr="008804B1">
        <w:trPr>
          <w:trHeight w:val="638"/>
        </w:trPr>
        <w:tc>
          <w:tcPr>
            <w:tcW w:w="1170" w:type="dxa"/>
            <w:vAlign w:val="bottom"/>
          </w:tcPr>
          <w:p w:rsidR="008804B1" w:rsidRPr="008804B1" w:rsidRDefault="008804B1" w:rsidP="00906190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6981" w:type="dxa"/>
            <w:gridSpan w:val="2"/>
            <w:vAlign w:val="bottom"/>
          </w:tcPr>
          <w:p w:rsidR="008804B1" w:rsidRPr="008804B1" w:rsidRDefault="008804B1" w:rsidP="008804B1">
            <w:pP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G.TOTAL</w:t>
            </w:r>
          </w:p>
        </w:tc>
        <w:tc>
          <w:tcPr>
            <w:tcW w:w="2483" w:type="dxa"/>
            <w:vAlign w:val="bottom"/>
          </w:tcPr>
          <w:p w:rsidR="008804B1" w:rsidRDefault="008804B1" w:rsidP="008804B1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:rsidR="008804B1" w:rsidRPr="00292E46" w:rsidRDefault="001A4012" w:rsidP="00292E46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Rs.127200/-</w:t>
            </w:r>
          </w:p>
        </w:tc>
      </w:tr>
    </w:tbl>
    <w:p w:rsidR="008804B1" w:rsidRDefault="008804B1"/>
    <w:sectPr w:rsidR="008804B1" w:rsidSect="00E81A6E">
      <w:pgSz w:w="11907" w:h="16839" w:code="9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804B1"/>
    <w:rsid w:val="0006244A"/>
    <w:rsid w:val="001656DE"/>
    <w:rsid w:val="001A4012"/>
    <w:rsid w:val="00292E46"/>
    <w:rsid w:val="00622384"/>
    <w:rsid w:val="006C4641"/>
    <w:rsid w:val="00715020"/>
    <w:rsid w:val="00824394"/>
    <w:rsid w:val="008804B1"/>
    <w:rsid w:val="008C2EBB"/>
    <w:rsid w:val="00A83496"/>
    <w:rsid w:val="00B364C9"/>
    <w:rsid w:val="00B6707B"/>
    <w:rsid w:val="00D17B34"/>
    <w:rsid w:val="00E06B38"/>
    <w:rsid w:val="00E44E83"/>
    <w:rsid w:val="00E81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4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04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2025-10-21T06:17:00Z</dcterms:created>
  <dcterms:modified xsi:type="dcterms:W3CDTF">2026-03-18T11:38:00Z</dcterms:modified>
</cp:coreProperties>
</file>